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EA" w:rsidRDefault="00BF59EA" w:rsidP="00665949">
      <w:pPr>
        <w:tabs>
          <w:tab w:val="left" w:pos="-3870"/>
        </w:tabs>
        <w:spacing w:line="264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F59EA">
        <w:rPr>
          <w:rFonts w:ascii="Arial" w:hAnsi="Arial" w:cs="Arial"/>
          <w:b/>
          <w:sz w:val="24"/>
          <w:szCs w:val="24"/>
        </w:rPr>
        <w:t xml:space="preserve">Известување за јавна презентација и јавна анкета </w:t>
      </w:r>
    </w:p>
    <w:p w:rsidR="00411DD6" w:rsidRDefault="00411DD6" w:rsidP="00665949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BF59EA" w:rsidRDefault="00BF59EA" w:rsidP="00BF59EA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 w:rsidRPr="00BF59EA">
        <w:rPr>
          <w:rFonts w:ascii="Arial" w:hAnsi="Arial" w:cs="Arial"/>
          <w:sz w:val="24"/>
          <w:szCs w:val="24"/>
          <w:lang w:val="mk-MK"/>
        </w:rPr>
        <w:t>Градоначалникот на Општина Аеродром, Скопје донесе Одлука за спроведување на втора јавна презентација и јавна анкета по Предлог детален урбанистички план за градска четврт СИ11 Општина Гази Баба и Општина Аеродром, плански период 2019-2024.Согласно</w:t>
      </w:r>
      <w:r>
        <w:rPr>
          <w:rFonts w:ascii="Arial" w:hAnsi="Arial" w:cs="Arial"/>
          <w:sz w:val="24"/>
          <w:szCs w:val="24"/>
          <w:lang w:val="mk-MK"/>
        </w:rPr>
        <w:t xml:space="preserve"> со</w:t>
      </w:r>
      <w:r w:rsidRPr="00BF59EA">
        <w:rPr>
          <w:rFonts w:ascii="Arial" w:hAnsi="Arial" w:cs="Arial"/>
          <w:sz w:val="24"/>
          <w:szCs w:val="24"/>
          <w:lang w:val="mk-MK"/>
        </w:rPr>
        <w:t xml:space="preserve"> член 35, од Законот за просторно и урбанистичко планирање (Сл. </w:t>
      </w:r>
      <w:r>
        <w:rPr>
          <w:rFonts w:ascii="Arial" w:hAnsi="Arial" w:cs="Arial"/>
          <w:sz w:val="24"/>
          <w:szCs w:val="24"/>
          <w:lang w:val="mk-MK"/>
        </w:rPr>
        <w:t>в</w:t>
      </w:r>
      <w:r w:rsidRPr="00BF59EA">
        <w:rPr>
          <w:rFonts w:ascii="Arial" w:hAnsi="Arial" w:cs="Arial"/>
          <w:sz w:val="24"/>
          <w:szCs w:val="24"/>
          <w:lang w:val="mk-MK"/>
        </w:rPr>
        <w:t>есник на Р.М 199/14, 44/15, 193/15,31/16,163/16,64/18 и 168/18) ве известуваме дека:</w:t>
      </w:r>
    </w:p>
    <w:p w:rsidR="00BF59EA" w:rsidRPr="00BF59EA" w:rsidRDefault="00BF59EA" w:rsidP="00BF59EA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BF59EA">
        <w:rPr>
          <w:rFonts w:ascii="Arial" w:hAnsi="Arial" w:cs="Arial"/>
          <w:b/>
          <w:sz w:val="24"/>
          <w:szCs w:val="24"/>
          <w:lang w:val="mk-MK"/>
        </w:rPr>
        <w:t>Втората јавна презентација по Предлог детален урбанистички план за градска четврт СИ11 Општина Гази Баба и Општина Аеродром, плански период 2019-2024, ќе се одржи во просториите на Ме</w:t>
      </w:r>
      <w:r w:rsidR="002F34F1">
        <w:rPr>
          <w:rFonts w:ascii="Arial" w:hAnsi="Arial" w:cs="Arial"/>
          <w:b/>
          <w:sz w:val="24"/>
          <w:szCs w:val="24"/>
          <w:lang w:val="mk-MK"/>
        </w:rPr>
        <w:t>сна заедница Долно Лисиче (ул. 2</w:t>
      </w:r>
      <w:r w:rsidR="002F34F1">
        <w:rPr>
          <w:rFonts w:ascii="Arial" w:hAnsi="Arial" w:cs="Arial"/>
          <w:b/>
          <w:sz w:val="24"/>
          <w:szCs w:val="24"/>
        </w:rPr>
        <w:t>0</w:t>
      </w:r>
      <w:r w:rsidR="002F34F1">
        <w:rPr>
          <w:rFonts w:ascii="Arial" w:hAnsi="Arial" w:cs="Arial"/>
          <w:b/>
          <w:sz w:val="24"/>
          <w:szCs w:val="24"/>
          <w:lang w:val="mk-MK"/>
        </w:rPr>
        <w:t xml:space="preserve"> бб</w:t>
      </w:r>
      <w:r w:rsidRPr="00BF59EA">
        <w:rPr>
          <w:rFonts w:ascii="Arial" w:hAnsi="Arial" w:cs="Arial"/>
          <w:b/>
          <w:sz w:val="24"/>
          <w:szCs w:val="24"/>
          <w:lang w:val="mk-MK"/>
        </w:rPr>
        <w:t>) на 2</w:t>
      </w:r>
      <w:r w:rsidR="00984BF1">
        <w:rPr>
          <w:rFonts w:ascii="Arial" w:hAnsi="Arial" w:cs="Arial"/>
          <w:b/>
          <w:sz w:val="24"/>
          <w:szCs w:val="24"/>
        </w:rPr>
        <w:t>2</w:t>
      </w:r>
      <w:r w:rsidRPr="00BF59EA">
        <w:rPr>
          <w:rFonts w:ascii="Arial" w:hAnsi="Arial" w:cs="Arial"/>
          <w:b/>
          <w:sz w:val="24"/>
          <w:szCs w:val="24"/>
          <w:lang w:val="mk-MK"/>
        </w:rPr>
        <w:t>.01.2024 год. (понеделник) во 14:00 часот.</w:t>
      </w:r>
    </w:p>
    <w:p w:rsidR="00343754" w:rsidRDefault="00BF59EA" w:rsidP="00BF59EA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Предлог-</w:t>
      </w:r>
      <w:r w:rsidRPr="00BF59EA">
        <w:rPr>
          <w:rFonts w:ascii="Arial" w:hAnsi="Arial" w:cs="Arial"/>
          <w:sz w:val="24"/>
          <w:szCs w:val="24"/>
          <w:lang w:val="mk-MK"/>
        </w:rPr>
        <w:t>детален урбанистички план за градска четврт СИ11, Општина Гази Баба и Општина Аеродром, плански период 2019-2024, ќе биде изложен во просториите на Месна</w:t>
      </w:r>
      <w:r>
        <w:rPr>
          <w:rFonts w:ascii="Arial" w:hAnsi="Arial" w:cs="Arial"/>
          <w:sz w:val="24"/>
          <w:szCs w:val="24"/>
          <w:lang w:val="mk-MK"/>
        </w:rPr>
        <w:t>та</w:t>
      </w:r>
      <w:r w:rsidRPr="00BF59EA">
        <w:rPr>
          <w:rFonts w:ascii="Arial" w:hAnsi="Arial" w:cs="Arial"/>
          <w:sz w:val="24"/>
          <w:szCs w:val="24"/>
          <w:lang w:val="mk-MK"/>
        </w:rPr>
        <w:t xml:space="preserve"> заедница Долно Лисиче, секој работен ден од 07:30 до 15:30 часот, од 18.01.2024 (четврток) до 26.01.2024 (петок).Во определениот рок можат да се достават анкетни листови со забелешки и предлози по предлог планот, а во спротивно ќе се смета дека нема забелешки и предлози по планското решение.</w:t>
      </w:r>
    </w:p>
    <w:p w:rsidR="00BF59EA" w:rsidRDefault="00BF59EA" w:rsidP="00BF59EA">
      <w:pPr>
        <w:pStyle w:val="NoSpacing"/>
        <w:jc w:val="center"/>
        <w:rPr>
          <w:rFonts w:ascii="Arial" w:hAnsi="Arial" w:cs="Arial"/>
          <w:sz w:val="24"/>
          <w:szCs w:val="24"/>
          <w:lang w:val="mk-MK"/>
        </w:rPr>
      </w:pPr>
    </w:p>
    <w:p w:rsidR="00E939AB" w:rsidRDefault="00E939AB" w:rsidP="00E939A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</w:p>
    <w:p w:rsidR="00CA7B1A" w:rsidRPr="00FD3165" w:rsidRDefault="00CA7B1A" w:rsidP="00E939A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F4154" w:rsidRPr="00FD3165" w:rsidRDefault="002C3972" w:rsidP="002C3972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D3165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9525</wp:posOffset>
            </wp:positionV>
            <wp:extent cx="731520" cy="731520"/>
            <wp:effectExtent l="0" t="0" r="0" b="0"/>
            <wp:wrapNone/>
            <wp:docPr id="2" name="Picture 1" descr="Grb Transparenten za prezent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ransparenten za prezentac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4154" w:rsidRPr="00FD3165">
        <w:rPr>
          <w:rFonts w:ascii="Arial" w:hAnsi="Arial" w:cs="Arial"/>
          <w:b/>
          <w:bCs/>
          <w:sz w:val="24"/>
          <w:szCs w:val="24"/>
        </w:rPr>
        <w:t>Општина Аеродром</w:t>
      </w:r>
    </w:p>
    <w:p w:rsidR="00BF4154" w:rsidRPr="00FD3165" w:rsidRDefault="00BF4154" w:rsidP="002C3972">
      <w:pPr>
        <w:jc w:val="both"/>
        <w:rPr>
          <w:rFonts w:ascii="Arial" w:hAnsi="Arial" w:cs="Arial"/>
          <w:sz w:val="24"/>
          <w:szCs w:val="24"/>
        </w:rPr>
      </w:pPr>
    </w:p>
    <w:sectPr w:rsidR="00BF4154" w:rsidRPr="00FD3165" w:rsidSect="002E5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C54"/>
    <w:multiLevelType w:val="hybridMultilevel"/>
    <w:tmpl w:val="85163F5E"/>
    <w:lvl w:ilvl="0" w:tplc="299A6C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87149"/>
    <w:multiLevelType w:val="hybridMultilevel"/>
    <w:tmpl w:val="556A3B6A"/>
    <w:lvl w:ilvl="0" w:tplc="03CCFA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0F6E"/>
    <w:multiLevelType w:val="hybridMultilevel"/>
    <w:tmpl w:val="2B64E45A"/>
    <w:lvl w:ilvl="0" w:tplc="19EE43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0169D"/>
    <w:multiLevelType w:val="hybridMultilevel"/>
    <w:tmpl w:val="1410132A"/>
    <w:lvl w:ilvl="0" w:tplc="7E52AC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154"/>
    <w:rsid w:val="0001158B"/>
    <w:rsid w:val="000161BE"/>
    <w:rsid w:val="00036C7A"/>
    <w:rsid w:val="00045C5E"/>
    <w:rsid w:val="00064886"/>
    <w:rsid w:val="00086C13"/>
    <w:rsid w:val="00094390"/>
    <w:rsid w:val="000B48A5"/>
    <w:rsid w:val="000F028E"/>
    <w:rsid w:val="00116F93"/>
    <w:rsid w:val="001B6B63"/>
    <w:rsid w:val="001C54E9"/>
    <w:rsid w:val="001D3750"/>
    <w:rsid w:val="002000E5"/>
    <w:rsid w:val="0021047F"/>
    <w:rsid w:val="00266C72"/>
    <w:rsid w:val="00272A1B"/>
    <w:rsid w:val="002875FA"/>
    <w:rsid w:val="00292317"/>
    <w:rsid w:val="00297988"/>
    <w:rsid w:val="002C3972"/>
    <w:rsid w:val="002D7597"/>
    <w:rsid w:val="002E54C9"/>
    <w:rsid w:val="002F34F1"/>
    <w:rsid w:val="0031030D"/>
    <w:rsid w:val="00343754"/>
    <w:rsid w:val="00380754"/>
    <w:rsid w:val="003C7470"/>
    <w:rsid w:val="003D1D07"/>
    <w:rsid w:val="003E1B7F"/>
    <w:rsid w:val="003E3118"/>
    <w:rsid w:val="003E6E58"/>
    <w:rsid w:val="00411DD6"/>
    <w:rsid w:val="0047780C"/>
    <w:rsid w:val="004A0790"/>
    <w:rsid w:val="004A27D3"/>
    <w:rsid w:val="004A322E"/>
    <w:rsid w:val="004B7518"/>
    <w:rsid w:val="004F621B"/>
    <w:rsid w:val="00505335"/>
    <w:rsid w:val="00505C2B"/>
    <w:rsid w:val="00515122"/>
    <w:rsid w:val="005C731D"/>
    <w:rsid w:val="005D6E45"/>
    <w:rsid w:val="005F6CC4"/>
    <w:rsid w:val="006312D7"/>
    <w:rsid w:val="00651E85"/>
    <w:rsid w:val="00665949"/>
    <w:rsid w:val="00694DCE"/>
    <w:rsid w:val="006D2C3F"/>
    <w:rsid w:val="006E5C93"/>
    <w:rsid w:val="00717A14"/>
    <w:rsid w:val="00752590"/>
    <w:rsid w:val="0078127F"/>
    <w:rsid w:val="007B0F99"/>
    <w:rsid w:val="007D463E"/>
    <w:rsid w:val="00860E71"/>
    <w:rsid w:val="008D7645"/>
    <w:rsid w:val="008F63EC"/>
    <w:rsid w:val="0092294A"/>
    <w:rsid w:val="00953544"/>
    <w:rsid w:val="009549AA"/>
    <w:rsid w:val="0097555C"/>
    <w:rsid w:val="00984BF1"/>
    <w:rsid w:val="00990444"/>
    <w:rsid w:val="009907AF"/>
    <w:rsid w:val="009C548A"/>
    <w:rsid w:val="00A11B0B"/>
    <w:rsid w:val="00A50953"/>
    <w:rsid w:val="00A537F4"/>
    <w:rsid w:val="00A60DA7"/>
    <w:rsid w:val="00A62E81"/>
    <w:rsid w:val="00A84429"/>
    <w:rsid w:val="00A8753F"/>
    <w:rsid w:val="00AA1A63"/>
    <w:rsid w:val="00AA31BF"/>
    <w:rsid w:val="00AA611F"/>
    <w:rsid w:val="00AB3FAA"/>
    <w:rsid w:val="00AE2D8B"/>
    <w:rsid w:val="00AF144C"/>
    <w:rsid w:val="00AF4545"/>
    <w:rsid w:val="00B14CD7"/>
    <w:rsid w:val="00B25B56"/>
    <w:rsid w:val="00B33BF4"/>
    <w:rsid w:val="00B41B47"/>
    <w:rsid w:val="00B638C2"/>
    <w:rsid w:val="00B813A7"/>
    <w:rsid w:val="00B83100"/>
    <w:rsid w:val="00BA3B85"/>
    <w:rsid w:val="00BA4BB4"/>
    <w:rsid w:val="00BB1746"/>
    <w:rsid w:val="00BB6299"/>
    <w:rsid w:val="00BD2850"/>
    <w:rsid w:val="00BE75EA"/>
    <w:rsid w:val="00BF01C4"/>
    <w:rsid w:val="00BF1E99"/>
    <w:rsid w:val="00BF4154"/>
    <w:rsid w:val="00BF59EA"/>
    <w:rsid w:val="00C2546C"/>
    <w:rsid w:val="00C43703"/>
    <w:rsid w:val="00C438E0"/>
    <w:rsid w:val="00C82148"/>
    <w:rsid w:val="00CA7B1A"/>
    <w:rsid w:val="00CF53E2"/>
    <w:rsid w:val="00D14D08"/>
    <w:rsid w:val="00D41464"/>
    <w:rsid w:val="00D96D5D"/>
    <w:rsid w:val="00DA39D5"/>
    <w:rsid w:val="00DE0E2A"/>
    <w:rsid w:val="00E0250B"/>
    <w:rsid w:val="00E364C0"/>
    <w:rsid w:val="00E41591"/>
    <w:rsid w:val="00E939AB"/>
    <w:rsid w:val="00E94B99"/>
    <w:rsid w:val="00EB3F5C"/>
    <w:rsid w:val="00EE15DA"/>
    <w:rsid w:val="00F23788"/>
    <w:rsid w:val="00F25030"/>
    <w:rsid w:val="00F2751C"/>
    <w:rsid w:val="00F40F06"/>
    <w:rsid w:val="00F94ECD"/>
    <w:rsid w:val="00FB3E96"/>
    <w:rsid w:val="00FC1F9D"/>
    <w:rsid w:val="00FD0167"/>
    <w:rsid w:val="00FD3165"/>
    <w:rsid w:val="00FE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88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B8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aleksandra.m</dc:creator>
  <cp:lastModifiedBy>aleksandra.m</cp:lastModifiedBy>
  <cp:revision>4</cp:revision>
  <dcterms:created xsi:type="dcterms:W3CDTF">2024-01-15T10:23:00Z</dcterms:created>
  <dcterms:modified xsi:type="dcterms:W3CDTF">2024-01-15T10:24:00Z</dcterms:modified>
</cp:coreProperties>
</file>